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76" w:rsidRDefault="00B71855">
      <w:r>
        <w:rPr>
          <w:noProof/>
        </w:rPr>
        <w:drawing>
          <wp:inline distT="0" distB="0" distL="0" distR="0">
            <wp:extent cx="5124450" cy="3517721"/>
            <wp:effectExtent l="228600" t="228600" r="228600" b="2355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se-1642970_960_7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402" cy="355818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71855" w:rsidRPr="008C230E" w:rsidRDefault="00B71855" w:rsidP="008C230E">
      <w:pPr>
        <w:jc w:val="center"/>
        <w:rPr>
          <w:rFonts w:ascii="AR DARLING" w:hAnsi="AR DARLING"/>
        </w:rPr>
      </w:pPr>
      <w:r w:rsidRPr="008C230E">
        <w:rPr>
          <w:rFonts w:ascii="AR DARLING" w:hAnsi="AR DARLING"/>
        </w:rPr>
        <w:t>RESTAURANT CHEZ SOPHIE</w:t>
      </w:r>
    </w:p>
    <w:p w:rsidR="00B71855" w:rsidRPr="008C230E" w:rsidRDefault="00B71855" w:rsidP="008C230E">
      <w:pPr>
        <w:jc w:val="center"/>
        <w:rPr>
          <w:rFonts w:ascii="AR DARLING" w:hAnsi="AR DARLING"/>
        </w:rPr>
      </w:pPr>
      <w:r w:rsidRPr="008C230E">
        <w:rPr>
          <w:rFonts w:ascii="AR DARLING" w:hAnsi="AR DARLING"/>
        </w:rPr>
        <w:t>19 RUE ARISTIDE BRIAND</w:t>
      </w:r>
    </w:p>
    <w:p w:rsidR="00B71855" w:rsidRPr="008C230E" w:rsidRDefault="00B71855" w:rsidP="008C230E">
      <w:pPr>
        <w:jc w:val="center"/>
        <w:rPr>
          <w:rFonts w:ascii="AR DARLING" w:hAnsi="AR DARLING"/>
        </w:rPr>
      </w:pPr>
      <w:r w:rsidRPr="008C230E">
        <w:rPr>
          <w:rFonts w:ascii="AR DARLING" w:hAnsi="AR DARLING"/>
        </w:rPr>
        <w:t>28250 SENONCHES</w:t>
      </w:r>
    </w:p>
    <w:p w:rsidR="00B71855" w:rsidRDefault="00B71855"/>
    <w:p w:rsidR="00B71855" w:rsidRPr="008C230E" w:rsidRDefault="00B71855">
      <w:pPr>
        <w:rPr>
          <w:rFonts w:ascii="Algerian" w:hAnsi="Algerian"/>
          <w:sz w:val="28"/>
          <w:szCs w:val="28"/>
        </w:rPr>
      </w:pPr>
      <w:r w:rsidRPr="008C230E">
        <w:rPr>
          <w:rFonts w:ascii="Algerian" w:hAnsi="Algerian"/>
          <w:sz w:val="28"/>
          <w:szCs w:val="28"/>
        </w:rPr>
        <w:t>PROPOSITION DE BUFFET FROID POUR LE SAMEDI 16 JUIN EN SALLE DES FETES A LIVRER</w:t>
      </w:r>
    </w:p>
    <w:p w:rsidR="00B71855" w:rsidRDefault="00B71855"/>
    <w:p w:rsidR="00B71855" w:rsidRDefault="00B71855"/>
    <w:p w:rsidR="00B71855" w:rsidRDefault="00B71855">
      <w:r>
        <w:t>SUMON FUME</w:t>
      </w:r>
    </w:p>
    <w:p w:rsidR="00B71855" w:rsidRDefault="00B71855">
      <w:r>
        <w:t>TERRINE DE POISSON</w:t>
      </w:r>
    </w:p>
    <w:p w:rsidR="00B71855" w:rsidRDefault="00B71855">
      <w:r>
        <w:t>PIEMONTAISE</w:t>
      </w:r>
    </w:p>
    <w:p w:rsidR="00B71855" w:rsidRDefault="00B71855">
      <w:r>
        <w:t>CAROOTTE RAPEE</w:t>
      </w:r>
    </w:p>
    <w:p w:rsidR="00B71855" w:rsidRDefault="00B71855">
      <w:r>
        <w:t>SALADE TOMATE CONCOMBRE</w:t>
      </w:r>
    </w:p>
    <w:p w:rsidR="00B71855" w:rsidRDefault="00B71855">
      <w:r>
        <w:t>COCKTAIL DE CREVETTES</w:t>
      </w:r>
    </w:p>
    <w:p w:rsidR="00B71855" w:rsidRDefault="00B71855">
      <w:r>
        <w:t>CHAMPIGNONS A LA GREC</w:t>
      </w:r>
    </w:p>
    <w:p w:rsidR="00B71855" w:rsidRDefault="00B71855">
      <w:r>
        <w:t>SALADE NICOISE</w:t>
      </w:r>
    </w:p>
    <w:p w:rsidR="00B71855" w:rsidRDefault="00B71855">
      <w:r>
        <w:lastRenderedPageBreak/>
        <w:t>SALADE STRASBOURGEOISE</w:t>
      </w:r>
    </w:p>
    <w:p w:rsidR="00B71855" w:rsidRDefault="00B71855"/>
    <w:p w:rsidR="00B71855" w:rsidRDefault="00B71855">
      <w:r>
        <w:t>RILLETTE</w:t>
      </w:r>
    </w:p>
    <w:p w:rsidR="00B71855" w:rsidRDefault="00B71855">
      <w:r>
        <w:t xml:space="preserve">SAUCISSON SEC ET SAUCISSON A </w:t>
      </w:r>
      <w:r w:rsidR="008C230E">
        <w:t>L’AIL</w:t>
      </w:r>
    </w:p>
    <w:p w:rsidR="00B71855" w:rsidRDefault="00B71855">
      <w:r>
        <w:t>TERRINE DE CAMPAGNE</w:t>
      </w:r>
    </w:p>
    <w:p w:rsidR="00B71855" w:rsidRDefault="00B71855">
      <w:r>
        <w:t>TERRINE LAPIN OU CANARD</w:t>
      </w:r>
    </w:p>
    <w:p w:rsidR="00B71855" w:rsidRDefault="00B71855"/>
    <w:p w:rsidR="00B71855" w:rsidRDefault="00B71855">
      <w:r>
        <w:t>ROSBIF</w:t>
      </w:r>
    </w:p>
    <w:p w:rsidR="00B71855" w:rsidRDefault="00B71855">
      <w:r>
        <w:t>CUISSE DE POULET</w:t>
      </w:r>
    </w:p>
    <w:p w:rsidR="00B71855" w:rsidRDefault="00B71855">
      <w:r>
        <w:t>ROTI DE PORC</w:t>
      </w:r>
    </w:p>
    <w:p w:rsidR="00B71855" w:rsidRDefault="00B71855">
      <w:r>
        <w:t>CHIPS PAIN   MOUTARDE KETCHUP MAYONNAISE</w:t>
      </w:r>
    </w:p>
    <w:p w:rsidR="00B71855" w:rsidRDefault="00B71855"/>
    <w:p w:rsidR="00B71855" w:rsidRDefault="00B71855">
      <w:r>
        <w:t xml:space="preserve">FROMAGES </w:t>
      </w:r>
      <w:r w:rsidR="008C230E">
        <w:t>(brie</w:t>
      </w:r>
      <w:r>
        <w:t xml:space="preserve"> </w:t>
      </w:r>
      <w:r w:rsidR="008C230E">
        <w:t>chèvre</w:t>
      </w:r>
      <w:r>
        <w:t xml:space="preserve"> bleu)</w:t>
      </w:r>
    </w:p>
    <w:p w:rsidR="00B71855" w:rsidRDefault="00B71855">
      <w:bookmarkStart w:id="0" w:name="_GoBack"/>
      <w:bookmarkEnd w:id="0"/>
    </w:p>
    <w:p w:rsidR="00B71855" w:rsidRDefault="00B71855">
      <w:r>
        <w:t>FORET NOIRE</w:t>
      </w:r>
    </w:p>
    <w:p w:rsidR="00B71855" w:rsidRDefault="00B71855">
      <w:r>
        <w:t>BAVAROIS FRAISE CITRON CASSIS</w:t>
      </w:r>
    </w:p>
    <w:p w:rsidR="00B71855" w:rsidRDefault="00B71855">
      <w:r>
        <w:t>TARTE POIRE AMANDE</w:t>
      </w:r>
    </w:p>
    <w:p w:rsidR="00B71855" w:rsidRDefault="00B71855">
      <w:r>
        <w:t>BANOFEE (</w:t>
      </w:r>
      <w:r w:rsidR="008C230E">
        <w:t>SPECULOOS BANANE</w:t>
      </w:r>
      <w:r>
        <w:t xml:space="preserve"> ou fraise ou fruits de la passion) CONFITURE DE LAIT MASCARPONE)</w:t>
      </w:r>
    </w:p>
    <w:p w:rsidR="00B71855" w:rsidRDefault="00B71855"/>
    <w:p w:rsidR="00B71855" w:rsidRPr="008C230E" w:rsidRDefault="008C230E">
      <w:pPr>
        <w:rPr>
          <w:sz w:val="40"/>
          <w:szCs w:val="40"/>
        </w:rPr>
      </w:pPr>
      <w:r w:rsidRPr="008C230E">
        <w:rPr>
          <w:sz w:val="40"/>
          <w:szCs w:val="40"/>
          <w:highlight w:val="yellow"/>
        </w:rPr>
        <w:t>Merci de bien vouloir faire votre sélection pour effectuer un tarif équivalent sans boissons comme prévu…et revoir ensemble la finalité.</w:t>
      </w:r>
    </w:p>
    <w:sectPr w:rsidR="00B71855" w:rsidRPr="008C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55"/>
    <w:rsid w:val="00735B76"/>
    <w:rsid w:val="008C230E"/>
    <w:rsid w:val="00B7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12B8"/>
  <w15:chartTrackingRefBased/>
  <w15:docId w15:val="{1939ED76-528E-4993-931A-2F83851E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rose-red-rosa-morning-rose-flower-1642970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christophe.villard.28@gmail.com</dc:creator>
  <cp:keywords/>
  <dc:description/>
  <cp:lastModifiedBy>christophe.villard.28@gmail.com</cp:lastModifiedBy>
  <cp:revision>1</cp:revision>
  <cp:lastPrinted>2018-02-28T05:46:00Z</cp:lastPrinted>
  <dcterms:created xsi:type="dcterms:W3CDTF">2018-02-28T05:30:00Z</dcterms:created>
  <dcterms:modified xsi:type="dcterms:W3CDTF">2018-02-28T05:47:00Z</dcterms:modified>
</cp:coreProperties>
</file>